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C50A8" w:rsidTr="00CC50A8">
        <w:trPr>
          <w:trHeight w:val="5600"/>
          <w:jc w:val="center"/>
        </w:trPr>
        <w:tc>
          <w:tcPr>
            <w:tcW w:w="9628" w:type="dxa"/>
          </w:tcPr>
          <w:p w:rsidR="00CC50A8" w:rsidRPr="00CF50BA" w:rsidRDefault="00CC50A8" w:rsidP="00646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CC50A8" w:rsidRDefault="00CC50A8" w:rsidP="0064620F">
            <w:pPr>
              <w:shd w:val="clear" w:color="auto" w:fill="DAEEF3" w:themeFill="accent5" w:themeFillTint="33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FOTOLENTELĖ</w:t>
            </w:r>
          </w:p>
          <w:p w:rsidR="00CC50A8" w:rsidRPr="00CF50BA" w:rsidRDefault="00CC50A8" w:rsidP="0064620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50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Parengtas vadovaujantis Motorinės transporto priemonės pripažinimo istorine motorine transporto priemone tvarkos apraš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CF50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patvirtint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CF50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Lietuvos transporto saugos administracijos direktoriaus 2020 m. rugsėjo 30 d. įsakymu Nr. 2BE-315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F50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„Dėl Motorinės transporto priemonės pripažinimo istorine motorine transporto priemone tvarkos aprašo patvirtinimo“</w:t>
            </w:r>
          </w:p>
          <w:p w:rsidR="00CC50A8" w:rsidRPr="00CF50BA" w:rsidRDefault="00CC50A8" w:rsidP="00646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00"/>
              <w:gridCol w:w="5048"/>
            </w:tblGrid>
            <w:tr w:rsidR="00CC50A8" w:rsidTr="0064620F">
              <w:tc>
                <w:tcPr>
                  <w:tcW w:w="9448" w:type="dxa"/>
                  <w:gridSpan w:val="2"/>
                </w:tcPr>
                <w:p w:rsidR="00CC50A8" w:rsidRPr="00BF4002" w:rsidRDefault="00CC50A8" w:rsidP="0064620F">
                  <w:pPr>
                    <w:spacing w:after="12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BF40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Transporto priemonės išorės vaizdas:</w:t>
                  </w:r>
                </w:p>
              </w:tc>
            </w:tr>
            <w:tr w:rsidR="00CC50A8" w:rsidTr="0064620F">
              <w:tc>
                <w:tcPr>
                  <w:tcW w:w="4400" w:type="dxa"/>
                </w:tcPr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48" w:type="dxa"/>
                </w:tcPr>
                <w:p w:rsidR="00CC50A8" w:rsidRDefault="00CC50A8" w:rsidP="0064620F">
                  <w:pPr>
                    <w:spacing w:after="120"/>
                    <w:rPr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C50A8" w:rsidRPr="00C96E86" w:rsidRDefault="00CC50A8" w:rsidP="0064620F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26"/>
              <w:gridCol w:w="3522"/>
            </w:tblGrid>
            <w:tr w:rsidR="00CC50A8" w:rsidTr="0064620F">
              <w:tc>
                <w:tcPr>
                  <w:tcW w:w="9448" w:type="dxa"/>
                  <w:gridSpan w:val="2"/>
                </w:tcPr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BF40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Transporto priemonės i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dentifikavimo žymenys</w:t>
                  </w:r>
                  <w:r w:rsidRPr="00BF40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:</w:t>
                  </w:r>
                </w:p>
              </w:tc>
            </w:tr>
            <w:tr w:rsidR="00CC50A8" w:rsidTr="0064620F">
              <w:tc>
                <w:tcPr>
                  <w:tcW w:w="5926" w:type="dxa"/>
                </w:tcPr>
                <w:p w:rsidR="00CC50A8" w:rsidRDefault="00CC50A8" w:rsidP="0064620F">
                  <w:pPr>
                    <w:spacing w:after="120"/>
                    <w:rPr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  <w:noProof/>
                    </w:rPr>
                  </w:pPr>
                  <w:bookmarkStart w:id="0" w:name="_GoBack"/>
                  <w:bookmarkEnd w:id="0"/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2" w:type="dxa"/>
                  <w:vAlign w:val="center"/>
                </w:tcPr>
                <w:p w:rsidR="00CC50A8" w:rsidRPr="0098577D" w:rsidRDefault="00CC50A8" w:rsidP="0064620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CC50A8" w:rsidRPr="00C96E86" w:rsidRDefault="00CC50A8" w:rsidP="0064620F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4836"/>
            </w:tblGrid>
            <w:tr w:rsidR="00CC50A8" w:rsidTr="0064620F">
              <w:tc>
                <w:tcPr>
                  <w:tcW w:w="9504" w:type="dxa"/>
                  <w:gridSpan w:val="2"/>
                </w:tcPr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BF40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Transporto priemonės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salono vaizdas</w:t>
                  </w:r>
                  <w:r w:rsidRPr="00BF40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:</w:t>
                  </w:r>
                </w:p>
              </w:tc>
            </w:tr>
            <w:tr w:rsidR="00CC50A8" w:rsidTr="0064620F">
              <w:tc>
                <w:tcPr>
                  <w:tcW w:w="4668" w:type="dxa"/>
                </w:tcPr>
                <w:p w:rsidR="00CC50A8" w:rsidRDefault="00CC50A8" w:rsidP="0064620F">
                  <w:pPr>
                    <w:spacing w:after="120"/>
                    <w:rPr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noProof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36" w:type="dxa"/>
                </w:tcPr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C50A8" w:rsidRDefault="00CC50A8" w:rsidP="0064620F">
            <w:pPr>
              <w:jc w:val="center"/>
              <w:rPr>
                <w:rFonts w:ascii="Times New Roman" w:hAnsi="Times New Roman" w:cs="Times New Roman"/>
              </w:rPr>
            </w:pPr>
          </w:p>
          <w:p w:rsidR="00CC50A8" w:rsidRDefault="00CC50A8" w:rsidP="0064620F">
            <w:pPr>
              <w:jc w:val="center"/>
              <w:rPr>
                <w:rFonts w:ascii="Times New Roman" w:hAnsi="Times New Roman" w:cs="Times New Roman"/>
              </w:rPr>
            </w:pPr>
          </w:p>
          <w:p w:rsidR="00CC50A8" w:rsidRDefault="00CC50A8" w:rsidP="0064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gramEnd"/>
            <w:r>
              <w:rPr>
                <w:rFonts w:ascii="Times New Roman" w:hAnsi="Times New Roman" w:cs="Times New Roman"/>
              </w:rPr>
              <w:t>______________                               ____________________</w:t>
            </w:r>
          </w:p>
          <w:p w:rsidR="00CC50A8" w:rsidRPr="00CF50BA" w:rsidRDefault="00CC50A8" w:rsidP="0064620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Valdytojo Vardas ir Pavardė</w:t>
            </w:r>
            <w:proofErr w:type="gramStart"/>
            <w:r w:rsidRPr="00CF5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</w:t>
            </w:r>
            <w:proofErr w:type="gramEnd"/>
            <w:r w:rsidRPr="00CF5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                                                            Parašas</w:t>
            </w:r>
          </w:p>
          <w:p w:rsidR="00CC50A8" w:rsidRPr="001304F9" w:rsidRDefault="00CC50A8" w:rsidP="0064620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C50A8" w:rsidRDefault="00CC50A8" w:rsidP="0064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Motorinė transporto priemonė: _________________________________________________________</w:t>
            </w:r>
          </w:p>
          <w:p w:rsidR="00CC50A8" w:rsidRPr="00CF50BA" w:rsidRDefault="00CC50A8" w:rsidP="0064620F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CF5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Identifikavimo numeris (VIN) arba jį pakeičiantys identifikavimo žymenys</w:t>
            </w:r>
          </w:p>
          <w:tbl>
            <w:tblPr>
              <w:tblStyle w:val="TableGrid"/>
              <w:tblW w:w="0" w:type="auto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4836"/>
            </w:tblGrid>
            <w:tr w:rsidR="00CC50A8" w:rsidTr="0064620F">
              <w:tc>
                <w:tcPr>
                  <w:tcW w:w="9504" w:type="dxa"/>
                  <w:gridSpan w:val="2"/>
                </w:tcPr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BF40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lastRenderedPageBreak/>
                    <w:t xml:space="preserve">Transporto priemonės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salono vaizdas (tęsinys)</w:t>
                  </w:r>
                  <w:r w:rsidRPr="00BF40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:</w:t>
                  </w:r>
                </w:p>
              </w:tc>
            </w:tr>
            <w:tr w:rsidR="00CC50A8" w:rsidTr="0064620F">
              <w:tc>
                <w:tcPr>
                  <w:tcW w:w="4668" w:type="dxa"/>
                </w:tcPr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36" w:type="dxa"/>
                </w:tcPr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C50A8" w:rsidRDefault="00CC50A8" w:rsidP="0064620F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7"/>
              <w:gridCol w:w="4724"/>
            </w:tblGrid>
            <w:tr w:rsidR="00CC50A8" w:rsidTr="0064620F">
              <w:tc>
                <w:tcPr>
                  <w:tcW w:w="9471" w:type="dxa"/>
                  <w:gridSpan w:val="2"/>
                </w:tcPr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BF40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Transporto priemonės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variklio skyrius ir variklis</w:t>
                  </w:r>
                  <w:r w:rsidRPr="00BF40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:</w:t>
                  </w:r>
                </w:p>
              </w:tc>
            </w:tr>
            <w:tr w:rsidR="00CC50A8" w:rsidTr="0064620F">
              <w:tc>
                <w:tcPr>
                  <w:tcW w:w="4747" w:type="dxa"/>
                </w:tcPr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CC50A8" w:rsidRDefault="00CC50A8" w:rsidP="0064620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24" w:type="dxa"/>
                  <w:vAlign w:val="center"/>
                </w:tcPr>
                <w:p w:rsidR="00CC50A8" w:rsidRDefault="00CC50A8" w:rsidP="0064620F">
                  <w:pPr>
                    <w:spacing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C50A8" w:rsidRDefault="00CC50A8" w:rsidP="0064620F">
            <w:pPr>
              <w:spacing w:after="120"/>
              <w:rPr>
                <w:rFonts w:ascii="Times New Roman" w:hAnsi="Times New Roman" w:cs="Times New Roman"/>
              </w:rPr>
            </w:pPr>
          </w:p>
          <w:p w:rsidR="00CC50A8" w:rsidRDefault="00CC50A8" w:rsidP="0064620F">
            <w:pPr>
              <w:jc w:val="center"/>
              <w:rPr>
                <w:rFonts w:ascii="Times New Roman" w:hAnsi="Times New Roman" w:cs="Times New Roman"/>
              </w:rPr>
            </w:pPr>
          </w:p>
          <w:p w:rsidR="00CC50A8" w:rsidRDefault="00CC50A8" w:rsidP="0064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gramEnd"/>
            <w:r>
              <w:rPr>
                <w:rFonts w:ascii="Times New Roman" w:hAnsi="Times New Roman" w:cs="Times New Roman"/>
              </w:rPr>
              <w:t>______________                               ____________________</w:t>
            </w:r>
          </w:p>
          <w:p w:rsidR="00CC50A8" w:rsidRPr="00CF50BA" w:rsidRDefault="00CC50A8" w:rsidP="0064620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Valdytojo Vardas ir Pavardė</w:t>
            </w:r>
            <w:proofErr w:type="gramStart"/>
            <w:r w:rsidRPr="00CF5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</w:t>
            </w:r>
            <w:proofErr w:type="gramEnd"/>
            <w:r w:rsidRPr="00CF5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                                                            Parašas</w:t>
            </w:r>
          </w:p>
          <w:p w:rsidR="00CC50A8" w:rsidRPr="00CF50BA" w:rsidRDefault="00CC50A8" w:rsidP="006462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C50A8" w:rsidRDefault="00CC50A8" w:rsidP="0064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Motorinė transporto priemonė: _________________________________________________________</w:t>
            </w:r>
          </w:p>
          <w:p w:rsidR="00CC50A8" w:rsidRPr="00CF50BA" w:rsidRDefault="00CC50A8" w:rsidP="0064620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CF5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Identifikavimo numeris (VIN) arba jį pakeičiantys identifikavimo žymenys</w:t>
            </w:r>
          </w:p>
          <w:p w:rsidR="00CC50A8" w:rsidRDefault="00CC50A8" w:rsidP="0064620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247619" w:rsidRDefault="00247619"/>
    <w:sectPr w:rsidR="00247619" w:rsidSect="00CC50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4"/>
  <w:displayBackgroundShape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A8"/>
    <w:rsid w:val="00247619"/>
    <w:rsid w:val="00CC50A8"/>
    <w:rsid w:val="00C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A8"/>
    <w:pPr>
      <w:spacing w:after="160" w:line="259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0A8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A8"/>
    <w:pPr>
      <w:spacing w:after="160" w:line="259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0A8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Skauminienė</dc:creator>
  <cp:lastModifiedBy>Lina Skauminienė</cp:lastModifiedBy>
  <cp:revision>1</cp:revision>
  <dcterms:created xsi:type="dcterms:W3CDTF">2021-03-24T06:59:00Z</dcterms:created>
  <dcterms:modified xsi:type="dcterms:W3CDTF">2021-03-24T07:02:00Z</dcterms:modified>
</cp:coreProperties>
</file>